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D4" w:rsidRPr="00F44B66" w:rsidRDefault="00725BD4" w:rsidP="00725BD4">
      <w:pPr>
        <w:spacing w:after="0"/>
        <w:ind w:firstLine="0"/>
        <w:jc w:val="right"/>
        <w:rPr>
          <w:i/>
          <w:sz w:val="24"/>
          <w:szCs w:val="24"/>
        </w:rPr>
      </w:pPr>
      <w:bookmarkStart w:id="0" w:name="_GoBack"/>
      <w:bookmarkEnd w:id="0"/>
    </w:p>
    <w:p w:rsidR="004046B3" w:rsidRPr="003E0B9A" w:rsidRDefault="004046B3" w:rsidP="00725BD4">
      <w:pPr>
        <w:spacing w:before="120" w:after="120"/>
        <w:ind w:left="-426" w:firstLine="0"/>
        <w:jc w:val="center"/>
        <w:rPr>
          <w:b/>
          <w:color w:val="FF0000"/>
          <w:sz w:val="28"/>
          <w:szCs w:val="28"/>
        </w:rPr>
      </w:pPr>
      <w:r w:rsidRPr="003E0B9A">
        <w:rPr>
          <w:b/>
          <w:color w:val="FF0000"/>
          <w:sz w:val="28"/>
          <w:szCs w:val="28"/>
        </w:rPr>
        <w:t>НА БЛАНКЕ ОРГАНИЗАЦИИ</w:t>
      </w:r>
    </w:p>
    <w:p w:rsidR="004046B3" w:rsidRDefault="00A35FF8" w:rsidP="00A35FF8">
      <w:pPr>
        <w:spacing w:after="0"/>
        <w:ind w:firstLine="0"/>
        <w:jc w:val="right"/>
        <w:rPr>
          <w:sz w:val="24"/>
          <w:szCs w:val="24"/>
        </w:rPr>
      </w:pPr>
      <w:r w:rsidRPr="00EE24A1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6</w:t>
      </w:r>
    </w:p>
    <w:p w:rsidR="004046B3" w:rsidRDefault="004046B3" w:rsidP="004046B3">
      <w:pPr>
        <w:spacing w:after="0"/>
        <w:ind w:firstLine="0"/>
        <w:jc w:val="center"/>
        <w:rPr>
          <w:b/>
          <w:sz w:val="24"/>
          <w:szCs w:val="24"/>
          <w:lang w:eastAsia="ar-SA"/>
        </w:rPr>
      </w:pPr>
    </w:p>
    <w:p w:rsidR="004046B3" w:rsidRDefault="004046B3" w:rsidP="004046B3">
      <w:pPr>
        <w:spacing w:after="0"/>
        <w:ind w:firstLine="0"/>
        <w:rPr>
          <w:sz w:val="24"/>
          <w:szCs w:val="24"/>
        </w:rPr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/>
        <w:jc w:val="center"/>
      </w:pPr>
    </w:p>
    <w:p w:rsidR="00A35FF8" w:rsidRDefault="0005443E" w:rsidP="007B38E3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 w:rsidRPr="0005443E">
        <w:rPr>
          <w:b/>
        </w:rPr>
        <w:t xml:space="preserve">СВЕДЕНИЯ </w:t>
      </w:r>
      <w:r w:rsidR="00613247">
        <w:rPr>
          <w:b/>
        </w:rPr>
        <w:t xml:space="preserve">О НАЛИЧИИ </w:t>
      </w:r>
      <w:r w:rsidR="007B38E3">
        <w:rPr>
          <w:b/>
        </w:rPr>
        <w:t xml:space="preserve">СИСТЕМЫ АТТЕСТАЦИИ РАБОТНИКОВ, </w:t>
      </w:r>
    </w:p>
    <w:p w:rsidR="00A35FF8" w:rsidRDefault="007B38E3" w:rsidP="007B38E3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>
        <w:rPr>
          <w:b/>
        </w:rPr>
        <w:t xml:space="preserve">ПОДЛЕЖАЩИХ АТТЕСТАЦИИ ПО ПРАВИЛАМ, </w:t>
      </w:r>
    </w:p>
    <w:p w:rsidR="0005443E" w:rsidRPr="0005443E" w:rsidRDefault="007B38E3" w:rsidP="007B38E3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>
        <w:rPr>
          <w:b/>
        </w:rPr>
        <w:t>УСТАНОВЛЕННЫМ ФЕДЕРАЛЬНОЙ СЛУЖБОЙ ПО ЭКОЛОГИЧЕСКОМУ, ТЕХНОЛОГИЧЕСКОМУ И АТОМНОМУ НАДЗОРУ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81176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7B38E3" w:rsidRDefault="007B38E3" w:rsidP="007B38E3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Применяется следующая система аттестации работн</w:t>
      </w:r>
      <w:r>
        <w:t>и</w:t>
      </w:r>
      <w:r>
        <w:t>ков, подлежащих аттестации по правилам, установленным Федеральной службой по эк</w:t>
      </w:r>
      <w:r>
        <w:t>о</w:t>
      </w:r>
      <w:r>
        <w:t>логическому, технологическому и атомному надзору: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_________________________________________________________________</w:t>
      </w:r>
    </w:p>
    <w:p w:rsidR="0005443E" w:rsidRPr="00C81176" w:rsidRDefault="00C81176" w:rsidP="00C81176">
      <w:pPr>
        <w:pStyle w:val="a5"/>
        <w:spacing w:before="0" w:beforeAutospacing="0" w:after="0" w:afterAutospacing="0" w:line="276" w:lineRule="auto"/>
        <w:ind w:right="-1"/>
        <w:jc w:val="center"/>
        <w:rPr>
          <w:i/>
          <w:sz w:val="20"/>
          <w:szCs w:val="20"/>
        </w:rPr>
      </w:pPr>
      <w:r w:rsidRPr="00C81176">
        <w:rPr>
          <w:i/>
          <w:sz w:val="20"/>
          <w:szCs w:val="20"/>
        </w:rPr>
        <w:t>(</w:t>
      </w:r>
      <w:r w:rsidR="00ED4AA6">
        <w:rPr>
          <w:i/>
          <w:sz w:val="20"/>
          <w:szCs w:val="20"/>
        </w:rPr>
        <w:t>наименование документа</w:t>
      </w:r>
      <w:r w:rsidRPr="00C81176">
        <w:rPr>
          <w:i/>
          <w:sz w:val="20"/>
          <w:szCs w:val="20"/>
        </w:rPr>
        <w:t>)</w:t>
      </w:r>
    </w:p>
    <w:p w:rsidR="00C81176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960732" w:rsidRDefault="00960732" w:rsidP="00960732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   ____________________  _____________________</w:t>
      </w:r>
    </w:p>
    <w:p w:rsidR="00960732" w:rsidRPr="00896A59" w:rsidRDefault="00960732" w:rsidP="00960732">
      <w:pPr>
        <w:pStyle w:val="a5"/>
        <w:spacing w:before="0" w:beforeAutospacing="0" w:after="0" w:afterAutospacing="0" w:line="276" w:lineRule="auto"/>
        <w:ind w:right="-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896A59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руководителя</w:t>
      </w:r>
      <w:r w:rsidRPr="00896A59">
        <w:rPr>
          <w:i/>
          <w:sz w:val="20"/>
          <w:szCs w:val="20"/>
        </w:rPr>
        <w:t xml:space="preserve">)   </w:t>
      </w:r>
      <w:proofErr w:type="gramEnd"/>
      <w:r w:rsidRPr="00896A59">
        <w:rPr>
          <w:i/>
          <w:sz w:val="20"/>
          <w:szCs w:val="20"/>
        </w:rPr>
        <w:t xml:space="preserve">                                 (подпись)                                 (ФИО)</w:t>
      </w:r>
    </w:p>
    <w:p w:rsidR="00960732" w:rsidRDefault="00960732" w:rsidP="00960732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bCs/>
        </w:rPr>
      </w:pPr>
    </w:p>
    <w:p w:rsidR="00960732" w:rsidRPr="000C2324" w:rsidRDefault="00960732" w:rsidP="00960732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i/>
          <w:sz w:val="20"/>
          <w:szCs w:val="20"/>
        </w:rPr>
      </w:pPr>
      <w:r>
        <w:rPr>
          <w:bCs/>
        </w:rPr>
        <w:t>мп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  <w:r>
        <w:t>«_____»_________________ 20____ г.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960732" w:rsidRDefault="00960732" w:rsidP="0005443E">
      <w:pPr>
        <w:pStyle w:val="a5"/>
        <w:spacing w:before="0" w:beforeAutospacing="0" w:after="0" w:afterAutospacing="0" w:line="276" w:lineRule="auto"/>
        <w:ind w:right="-1"/>
        <w:jc w:val="both"/>
        <w:rPr>
          <w:i/>
        </w:rPr>
      </w:pPr>
    </w:p>
    <w:p w:rsidR="00960732" w:rsidRDefault="00960732" w:rsidP="0005443E">
      <w:pPr>
        <w:pStyle w:val="a5"/>
        <w:spacing w:before="0" w:beforeAutospacing="0" w:after="0" w:afterAutospacing="0" w:line="276" w:lineRule="auto"/>
        <w:ind w:right="-1"/>
        <w:jc w:val="both"/>
        <w:rPr>
          <w:i/>
        </w:rPr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/>
        <w:jc w:val="both"/>
      </w:pPr>
      <w:r w:rsidRPr="00E272DF">
        <w:rPr>
          <w:i/>
        </w:rPr>
        <w:t>Примечание:</w:t>
      </w:r>
    </w:p>
    <w:p w:rsidR="0005443E" w:rsidRDefault="0005443E" w:rsidP="0005443E">
      <w:pPr>
        <w:pStyle w:val="a5"/>
        <w:spacing w:before="0" w:beforeAutospacing="0" w:after="0" w:afterAutospacing="0"/>
        <w:ind w:right="-1" w:firstLine="567"/>
        <w:jc w:val="both"/>
      </w:pPr>
      <w:r>
        <w:t>Прикладываются д</w:t>
      </w:r>
      <w:r w:rsidRPr="00CC4994">
        <w:t xml:space="preserve">окументы, подтверждающие </w:t>
      </w:r>
      <w:r w:rsidR="007B38E3">
        <w:t>наличие системы аттестации рабо</w:t>
      </w:r>
      <w:r w:rsidR="007B38E3">
        <w:t>т</w:t>
      </w:r>
      <w:r w:rsidR="007B38E3">
        <w:t>ников, подлежащих аттестации по правилам, установленным Федеральной службой по экологическому, технологическому и атомному надзору (копии приказов, положений, граф</w:t>
      </w:r>
      <w:r w:rsidR="007B38E3">
        <w:t>и</w:t>
      </w:r>
      <w:r w:rsidR="007B38E3">
        <w:t>ка и т.д.)</w:t>
      </w:r>
      <w:r>
        <w:t>.</w:t>
      </w:r>
    </w:p>
    <w:p w:rsidR="0005443E" w:rsidRDefault="0005443E" w:rsidP="0005443E">
      <w:pPr>
        <w:pStyle w:val="a5"/>
        <w:spacing w:before="0" w:beforeAutospacing="0" w:after="0" w:afterAutospacing="0"/>
        <w:ind w:left="567" w:right="-1"/>
        <w:jc w:val="both"/>
      </w:pPr>
    </w:p>
    <w:p w:rsidR="004046B3" w:rsidRPr="00851825" w:rsidRDefault="0005443E" w:rsidP="0005443E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  <w:lang w:eastAsia="ru-RU"/>
        </w:rPr>
        <w:t xml:space="preserve">Если </w:t>
      </w:r>
      <w:r w:rsidRPr="00AE5E7E">
        <w:rPr>
          <w:rFonts w:eastAsia="Times New Roman"/>
          <w:sz w:val="24"/>
          <w:szCs w:val="24"/>
          <w:lang w:eastAsia="ru-RU"/>
        </w:rPr>
        <w:t xml:space="preserve">документы, подтверждающие </w:t>
      </w:r>
      <w:r w:rsidR="007B38E3">
        <w:rPr>
          <w:sz w:val="24"/>
          <w:szCs w:val="24"/>
        </w:rPr>
        <w:t>наличие системы аттестации работников</w:t>
      </w:r>
      <w:r>
        <w:rPr>
          <w:rFonts w:eastAsia="Times New Roman"/>
          <w:sz w:val="24"/>
          <w:szCs w:val="24"/>
          <w:lang w:eastAsia="ru-RU"/>
        </w:rPr>
        <w:t xml:space="preserve">, были представлены в СРО ранее, указанные документы </w:t>
      </w:r>
      <w:r w:rsidRPr="00E272DF">
        <w:rPr>
          <w:rFonts w:eastAsia="Times New Roman"/>
          <w:sz w:val="24"/>
          <w:szCs w:val="24"/>
          <w:lang w:eastAsia="ru-RU"/>
        </w:rPr>
        <w:t xml:space="preserve">прикладываются в случае </w:t>
      </w:r>
      <w:r>
        <w:rPr>
          <w:rFonts w:eastAsia="Times New Roman"/>
          <w:sz w:val="24"/>
          <w:szCs w:val="24"/>
          <w:lang w:eastAsia="ru-RU"/>
        </w:rPr>
        <w:t>внес</w:t>
      </w:r>
      <w:r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 xml:space="preserve">нии в них </w:t>
      </w:r>
      <w:r w:rsidRPr="00E272DF">
        <w:rPr>
          <w:rFonts w:eastAsia="Times New Roman"/>
          <w:sz w:val="24"/>
          <w:szCs w:val="24"/>
          <w:lang w:eastAsia="ru-RU"/>
        </w:rPr>
        <w:t>изменений</w:t>
      </w:r>
      <w:r>
        <w:rPr>
          <w:rFonts w:eastAsia="Times New Roman"/>
          <w:sz w:val="24"/>
          <w:szCs w:val="24"/>
          <w:lang w:eastAsia="ru-RU"/>
        </w:rPr>
        <w:t>.</w:t>
      </w:r>
      <w:bookmarkStart w:id="1" w:name="sub_110"/>
      <w:bookmarkEnd w:id="1"/>
      <w:r w:rsidRPr="00851825">
        <w:rPr>
          <w:sz w:val="20"/>
          <w:szCs w:val="20"/>
        </w:rPr>
        <w:t xml:space="preserve"> </w:t>
      </w:r>
    </w:p>
    <w:sectPr w:rsidR="004046B3" w:rsidRPr="00851825" w:rsidSect="00404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3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E63"/>
    <w:rsid w:val="0004165D"/>
    <w:rsid w:val="0004221B"/>
    <w:rsid w:val="0004639D"/>
    <w:rsid w:val="0005153F"/>
    <w:rsid w:val="0005443E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81F"/>
    <w:rsid w:val="000A07C8"/>
    <w:rsid w:val="000A0E41"/>
    <w:rsid w:val="000A1A7E"/>
    <w:rsid w:val="000A2196"/>
    <w:rsid w:val="000B3C0F"/>
    <w:rsid w:val="000B4ACE"/>
    <w:rsid w:val="000B4EDE"/>
    <w:rsid w:val="000C479D"/>
    <w:rsid w:val="000C78BF"/>
    <w:rsid w:val="000D3F7E"/>
    <w:rsid w:val="000D4AAC"/>
    <w:rsid w:val="000F1878"/>
    <w:rsid w:val="000F52E2"/>
    <w:rsid w:val="00105CA3"/>
    <w:rsid w:val="00106391"/>
    <w:rsid w:val="00111768"/>
    <w:rsid w:val="001202FB"/>
    <w:rsid w:val="00125596"/>
    <w:rsid w:val="00125B3B"/>
    <w:rsid w:val="001316D7"/>
    <w:rsid w:val="00142D0C"/>
    <w:rsid w:val="0014376E"/>
    <w:rsid w:val="001452E6"/>
    <w:rsid w:val="00147329"/>
    <w:rsid w:val="001475ED"/>
    <w:rsid w:val="00151EC3"/>
    <w:rsid w:val="001562CE"/>
    <w:rsid w:val="001572FF"/>
    <w:rsid w:val="0015759E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3881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483C"/>
    <w:rsid w:val="00266881"/>
    <w:rsid w:val="002716A8"/>
    <w:rsid w:val="00273703"/>
    <w:rsid w:val="00275C0D"/>
    <w:rsid w:val="00277E1D"/>
    <w:rsid w:val="00284B11"/>
    <w:rsid w:val="00290AD5"/>
    <w:rsid w:val="00291996"/>
    <w:rsid w:val="002970FA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AEF"/>
    <w:rsid w:val="00301F5C"/>
    <w:rsid w:val="00303241"/>
    <w:rsid w:val="00304D83"/>
    <w:rsid w:val="003057B7"/>
    <w:rsid w:val="00317596"/>
    <w:rsid w:val="003212A7"/>
    <w:rsid w:val="00321C1E"/>
    <w:rsid w:val="0032331A"/>
    <w:rsid w:val="00333E8F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C0417"/>
    <w:rsid w:val="003C1EE5"/>
    <w:rsid w:val="003C451B"/>
    <w:rsid w:val="003C4605"/>
    <w:rsid w:val="003D0FDE"/>
    <w:rsid w:val="003D1A1E"/>
    <w:rsid w:val="003D5300"/>
    <w:rsid w:val="003E0B9A"/>
    <w:rsid w:val="003F435F"/>
    <w:rsid w:val="004012F1"/>
    <w:rsid w:val="00401552"/>
    <w:rsid w:val="004046B3"/>
    <w:rsid w:val="00406CEF"/>
    <w:rsid w:val="00410684"/>
    <w:rsid w:val="004128D7"/>
    <w:rsid w:val="004154B7"/>
    <w:rsid w:val="00415884"/>
    <w:rsid w:val="004205F3"/>
    <w:rsid w:val="00435247"/>
    <w:rsid w:val="00437E63"/>
    <w:rsid w:val="004551C6"/>
    <w:rsid w:val="0046165A"/>
    <w:rsid w:val="00465846"/>
    <w:rsid w:val="004729DF"/>
    <w:rsid w:val="00475B79"/>
    <w:rsid w:val="00476DAE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7FCA"/>
    <w:rsid w:val="00500759"/>
    <w:rsid w:val="005049CC"/>
    <w:rsid w:val="00507A64"/>
    <w:rsid w:val="00511E9A"/>
    <w:rsid w:val="0052043F"/>
    <w:rsid w:val="00532079"/>
    <w:rsid w:val="00533D8C"/>
    <w:rsid w:val="005431F2"/>
    <w:rsid w:val="005432D9"/>
    <w:rsid w:val="0054338B"/>
    <w:rsid w:val="005510C8"/>
    <w:rsid w:val="00551F93"/>
    <w:rsid w:val="005528F2"/>
    <w:rsid w:val="00553DA6"/>
    <w:rsid w:val="005555EB"/>
    <w:rsid w:val="005560E7"/>
    <w:rsid w:val="005711DD"/>
    <w:rsid w:val="005742AA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A43CA"/>
    <w:rsid w:val="005C1852"/>
    <w:rsid w:val="005C351B"/>
    <w:rsid w:val="005C3D45"/>
    <w:rsid w:val="005D29AA"/>
    <w:rsid w:val="005D36C6"/>
    <w:rsid w:val="005D72C2"/>
    <w:rsid w:val="005F061A"/>
    <w:rsid w:val="005F24BD"/>
    <w:rsid w:val="005F6B35"/>
    <w:rsid w:val="005F7EF1"/>
    <w:rsid w:val="00611025"/>
    <w:rsid w:val="00613247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12B2"/>
    <w:rsid w:val="00662267"/>
    <w:rsid w:val="00670573"/>
    <w:rsid w:val="00673AD7"/>
    <w:rsid w:val="00684BF0"/>
    <w:rsid w:val="00685C59"/>
    <w:rsid w:val="00685E2E"/>
    <w:rsid w:val="0068653E"/>
    <w:rsid w:val="00687E7A"/>
    <w:rsid w:val="00687FEC"/>
    <w:rsid w:val="006914C7"/>
    <w:rsid w:val="0069489B"/>
    <w:rsid w:val="006955C2"/>
    <w:rsid w:val="00696199"/>
    <w:rsid w:val="006A1B84"/>
    <w:rsid w:val="006A497E"/>
    <w:rsid w:val="006B01BC"/>
    <w:rsid w:val="006B160A"/>
    <w:rsid w:val="006B30FE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20F94"/>
    <w:rsid w:val="00725BD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38E3"/>
    <w:rsid w:val="007B4D57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7C6"/>
    <w:rsid w:val="00837EA5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6427"/>
    <w:rsid w:val="00911357"/>
    <w:rsid w:val="00915665"/>
    <w:rsid w:val="00915CD9"/>
    <w:rsid w:val="00927665"/>
    <w:rsid w:val="00935414"/>
    <w:rsid w:val="0094236A"/>
    <w:rsid w:val="00944741"/>
    <w:rsid w:val="00956037"/>
    <w:rsid w:val="00960732"/>
    <w:rsid w:val="009639F0"/>
    <w:rsid w:val="00972BFB"/>
    <w:rsid w:val="00981390"/>
    <w:rsid w:val="00981AE0"/>
    <w:rsid w:val="00982D5F"/>
    <w:rsid w:val="00993EC0"/>
    <w:rsid w:val="00996744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35FF8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60A3"/>
    <w:rsid w:val="00B0396E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414BA"/>
    <w:rsid w:val="00C43ACB"/>
    <w:rsid w:val="00C444EB"/>
    <w:rsid w:val="00C46EE4"/>
    <w:rsid w:val="00C512D4"/>
    <w:rsid w:val="00C56C9F"/>
    <w:rsid w:val="00C56FB0"/>
    <w:rsid w:val="00C65BBD"/>
    <w:rsid w:val="00C66120"/>
    <w:rsid w:val="00C71E71"/>
    <w:rsid w:val="00C76881"/>
    <w:rsid w:val="00C8089A"/>
    <w:rsid w:val="00C81176"/>
    <w:rsid w:val="00C97397"/>
    <w:rsid w:val="00C97A68"/>
    <w:rsid w:val="00CA3D48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5AA9"/>
    <w:rsid w:val="00CD6C05"/>
    <w:rsid w:val="00CD7469"/>
    <w:rsid w:val="00CE384D"/>
    <w:rsid w:val="00CE4DA7"/>
    <w:rsid w:val="00CE7A79"/>
    <w:rsid w:val="00D10858"/>
    <w:rsid w:val="00D21A11"/>
    <w:rsid w:val="00D3040E"/>
    <w:rsid w:val="00D33BF9"/>
    <w:rsid w:val="00D353AC"/>
    <w:rsid w:val="00D371CB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81DD5"/>
    <w:rsid w:val="00D84E4B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E68CC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4AA6"/>
    <w:rsid w:val="00ED501C"/>
    <w:rsid w:val="00EE24A1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3013C"/>
    <w:rsid w:val="00F3151B"/>
    <w:rsid w:val="00F334D2"/>
    <w:rsid w:val="00F3514B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72C"/>
    <w:rsid w:val="00F74455"/>
    <w:rsid w:val="00F75747"/>
    <w:rsid w:val="00F75E15"/>
    <w:rsid w:val="00F831D0"/>
    <w:rsid w:val="00F8404F"/>
    <w:rsid w:val="00F87A3A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2F01-716A-4D3E-8704-3723748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B3"/>
    <w:pPr>
      <w:spacing w:after="200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046B3"/>
    <w:rPr>
      <w:sz w:val="26"/>
      <w:szCs w:val="26"/>
    </w:rPr>
  </w:style>
  <w:style w:type="character" w:customStyle="1" w:styleId="a4">
    <w:name w:val="Цветовое выделение"/>
    <w:uiPriority w:val="99"/>
    <w:rsid w:val="004046B3"/>
    <w:rPr>
      <w:b/>
      <w:bCs/>
      <w:color w:val="000080"/>
    </w:rPr>
  </w:style>
  <w:style w:type="paragraph" w:styleId="a5">
    <w:name w:val="Normal (Web)"/>
    <w:basedOn w:val="a"/>
    <w:rsid w:val="000544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2017-12-07T11:24:00Z</cp:lastPrinted>
  <dcterms:created xsi:type="dcterms:W3CDTF">2023-11-28T08:54:00Z</dcterms:created>
  <dcterms:modified xsi:type="dcterms:W3CDTF">2023-11-28T08:54:00Z</dcterms:modified>
</cp:coreProperties>
</file>